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0B" w:rsidRDefault="00C5440B" w:rsidP="00C544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Консультация для родителей</w:t>
      </w:r>
    </w:p>
    <w:p w:rsidR="00C5440B" w:rsidRDefault="00C5440B" w:rsidP="00C544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«Почему ребенок говорит плохо»</w:t>
      </w:r>
    </w:p>
    <w:p w:rsidR="00C5440B" w:rsidRDefault="00C5440B" w:rsidP="00C544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Каждому родителю хочется, чтобы его ребёнок говорил правильно и красиво. Однако, в последнее время количество детей с речевыми нарушениями, резко увеличилось. Как вовремя распознать проблемы, связанные с речью и справиться с ними, мы</w:t>
      </w:r>
      <w:r>
        <w:rPr>
          <w:color w:val="333333"/>
          <w:sz w:val="30"/>
          <w:szCs w:val="30"/>
        </w:rPr>
        <w:t>  </w:t>
      </w:r>
      <w:r>
        <w:rPr>
          <w:color w:val="333333"/>
          <w:sz w:val="27"/>
          <w:szCs w:val="27"/>
        </w:rPr>
        <w:t>Вам</w:t>
      </w:r>
      <w:r>
        <w:rPr>
          <w:color w:val="333333"/>
          <w:sz w:val="30"/>
          <w:szCs w:val="30"/>
        </w:rPr>
        <w:t> </w:t>
      </w:r>
      <w:r>
        <w:rPr>
          <w:color w:val="333333"/>
          <w:sz w:val="27"/>
          <w:szCs w:val="27"/>
        </w:rPr>
        <w:t>расскажем далее.</w:t>
      </w:r>
    </w:p>
    <w:p w:rsidR="00C5440B" w:rsidRDefault="00C5440B" w:rsidP="00C544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proofErr w:type="gramStart"/>
      <w:r>
        <w:rPr>
          <w:color w:val="333333"/>
          <w:sz w:val="27"/>
          <w:szCs w:val="27"/>
        </w:rPr>
        <w:t>Во</w:t>
      </w:r>
      <w:proofErr w:type="gramEnd"/>
      <w:r>
        <w:rPr>
          <w:color w:val="333333"/>
          <w:sz w:val="27"/>
          <w:szCs w:val="27"/>
        </w:rPr>
        <w:t>- первых,</w:t>
      </w:r>
      <w:r>
        <w:rPr>
          <w:color w:val="333333"/>
          <w:sz w:val="30"/>
          <w:szCs w:val="30"/>
        </w:rPr>
        <w:t>  </w:t>
      </w:r>
      <w:r>
        <w:rPr>
          <w:color w:val="333333"/>
          <w:sz w:val="27"/>
          <w:szCs w:val="27"/>
        </w:rPr>
        <w:t>каждый родитель должен знать, что развитие</w:t>
      </w:r>
      <w:r>
        <w:rPr>
          <w:color w:val="333333"/>
          <w:sz w:val="30"/>
          <w:szCs w:val="30"/>
        </w:rPr>
        <w:t>  </w:t>
      </w:r>
      <w:r>
        <w:rPr>
          <w:color w:val="333333"/>
          <w:sz w:val="27"/>
          <w:szCs w:val="27"/>
        </w:rPr>
        <w:t>речи ребёнка зависит от многих факторов: развитие органов чувств: зрения, слуха ребёнка; зрелости коры головного мозга ребёнка; психофизического здоровья</w:t>
      </w:r>
      <w:r>
        <w:rPr>
          <w:color w:val="333333"/>
          <w:sz w:val="30"/>
          <w:szCs w:val="30"/>
        </w:rPr>
        <w:t>  </w:t>
      </w:r>
      <w:r>
        <w:rPr>
          <w:color w:val="333333"/>
          <w:sz w:val="27"/>
          <w:szCs w:val="27"/>
        </w:rPr>
        <w:t>Вашего малыша; состояния памяти, внимания, мышления; речевой среды: разговаривают ли с ребёнком,</w:t>
      </w:r>
      <w:r>
        <w:rPr>
          <w:color w:val="333333"/>
          <w:sz w:val="30"/>
          <w:szCs w:val="30"/>
        </w:rPr>
        <w:t>  </w:t>
      </w:r>
      <w:r>
        <w:rPr>
          <w:color w:val="333333"/>
          <w:sz w:val="27"/>
          <w:szCs w:val="27"/>
        </w:rPr>
        <w:t>занимаются ли с ним,</w:t>
      </w:r>
      <w:r>
        <w:rPr>
          <w:color w:val="333333"/>
          <w:sz w:val="30"/>
          <w:szCs w:val="30"/>
        </w:rPr>
        <w:t>  </w:t>
      </w:r>
      <w:r>
        <w:rPr>
          <w:color w:val="333333"/>
          <w:sz w:val="27"/>
          <w:szCs w:val="27"/>
        </w:rPr>
        <w:t>правильно ли говорят взрослые;</w:t>
      </w:r>
    </w:p>
    <w:p w:rsidR="00C5440B" w:rsidRDefault="00C5440B" w:rsidP="00C544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color w:val="333333"/>
          <w:sz w:val="27"/>
          <w:szCs w:val="27"/>
        </w:rPr>
        <w:t>Во-</w:t>
      </w:r>
      <w:r>
        <w:rPr>
          <w:color w:val="333333"/>
          <w:sz w:val="30"/>
          <w:szCs w:val="30"/>
        </w:rPr>
        <w:t>  </w:t>
      </w:r>
      <w:r>
        <w:rPr>
          <w:color w:val="333333"/>
          <w:sz w:val="27"/>
          <w:szCs w:val="27"/>
        </w:rPr>
        <w:t>вторых,</w:t>
      </w:r>
      <w:r>
        <w:rPr>
          <w:color w:val="333333"/>
          <w:sz w:val="30"/>
          <w:szCs w:val="30"/>
        </w:rPr>
        <w:t> </w:t>
      </w:r>
      <w:r>
        <w:rPr>
          <w:color w:val="333333"/>
          <w:sz w:val="27"/>
          <w:szCs w:val="27"/>
        </w:rPr>
        <w:t>родителям необходимо знать</w:t>
      </w:r>
      <w:r>
        <w:rPr>
          <w:color w:val="333333"/>
          <w:sz w:val="30"/>
          <w:szCs w:val="30"/>
        </w:rPr>
        <w:t> </w:t>
      </w:r>
      <w:r>
        <w:rPr>
          <w:color w:val="333333"/>
          <w:sz w:val="27"/>
          <w:szCs w:val="27"/>
        </w:rPr>
        <w:t>возрастные нормы</w:t>
      </w:r>
      <w:r>
        <w:rPr>
          <w:color w:val="333333"/>
          <w:sz w:val="30"/>
          <w:szCs w:val="30"/>
        </w:rPr>
        <w:t>  </w:t>
      </w:r>
      <w:r>
        <w:rPr>
          <w:color w:val="333333"/>
          <w:sz w:val="27"/>
          <w:szCs w:val="27"/>
        </w:rPr>
        <w:t>развития речи ребёнка:</w:t>
      </w:r>
    </w:p>
    <w:p w:rsidR="00C5440B" w:rsidRDefault="00C5440B" w:rsidP="00C544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C5440B" w:rsidRDefault="00C5440B" w:rsidP="00C544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b/>
          <w:bCs/>
          <w:color w:val="333333"/>
          <w:sz w:val="27"/>
          <w:szCs w:val="27"/>
        </w:rPr>
        <w:t>К 2 годам</w:t>
      </w:r>
    </w:p>
    <w:p w:rsidR="00C5440B" w:rsidRDefault="00C5440B" w:rsidP="00C544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Обладает запасом в 200-300 слов;</w:t>
      </w:r>
    </w:p>
    <w:p w:rsidR="00C5440B" w:rsidRDefault="00C5440B" w:rsidP="00C544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 xml:space="preserve">Пользуется в речи двух </w:t>
      </w:r>
      <w:proofErr w:type="gramStart"/>
      <w:r>
        <w:rPr>
          <w:color w:val="333333"/>
          <w:sz w:val="27"/>
          <w:szCs w:val="27"/>
        </w:rPr>
        <w:t>-т</w:t>
      </w:r>
      <w:proofErr w:type="gramEnd"/>
      <w:r>
        <w:rPr>
          <w:color w:val="333333"/>
          <w:sz w:val="27"/>
          <w:szCs w:val="27"/>
        </w:rPr>
        <w:t>рёхсловными словосочетаниями и предложениями;</w:t>
      </w:r>
    </w:p>
    <w:p w:rsidR="00C5440B" w:rsidRDefault="00C5440B" w:rsidP="00C544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прислушивается</w:t>
      </w:r>
      <w:r>
        <w:rPr>
          <w:color w:val="333333"/>
          <w:sz w:val="30"/>
          <w:szCs w:val="30"/>
        </w:rPr>
        <w:t>  </w:t>
      </w:r>
      <w:r>
        <w:rPr>
          <w:color w:val="333333"/>
          <w:sz w:val="27"/>
          <w:szCs w:val="27"/>
        </w:rPr>
        <w:t>к словам и понимает их значение;</w:t>
      </w:r>
    </w:p>
    <w:p w:rsidR="00C5440B" w:rsidRDefault="00C5440B" w:rsidP="00C544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любит, когда ему читают и</w:t>
      </w:r>
      <w:r>
        <w:rPr>
          <w:color w:val="333333"/>
          <w:sz w:val="30"/>
          <w:szCs w:val="30"/>
        </w:rPr>
        <w:t>      </w:t>
      </w:r>
      <w:r>
        <w:rPr>
          <w:color w:val="333333"/>
          <w:sz w:val="27"/>
          <w:szCs w:val="27"/>
        </w:rPr>
        <w:t>рассматривают с ним иллюстрации;</w:t>
      </w:r>
    </w:p>
    <w:p w:rsidR="00C5440B" w:rsidRDefault="00C5440B" w:rsidP="00C544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называет предметы, изображённые на картинках;</w:t>
      </w:r>
    </w:p>
    <w:p w:rsidR="00C5440B" w:rsidRDefault="00C5440B" w:rsidP="00C544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хорошо знает своё имя и произносит его;</w:t>
      </w:r>
    </w:p>
    <w:p w:rsidR="00C5440B" w:rsidRDefault="00C5440B" w:rsidP="00C544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пользуется словами «да», «нет», «ещё»;</w:t>
      </w:r>
    </w:p>
    <w:p w:rsidR="00C5440B" w:rsidRDefault="00C5440B" w:rsidP="00C544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выражает просьбу словами, а не только жестами;</w:t>
      </w:r>
    </w:p>
    <w:p w:rsidR="00C5440B" w:rsidRDefault="00C5440B" w:rsidP="00C544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333333"/>
          <w:sz w:val="27"/>
          <w:szCs w:val="27"/>
        </w:rPr>
        <w:t>согласует предмет и действие («Машина едет».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«Я хочу.»)</w:t>
      </w:r>
      <w:proofErr w:type="gramEnd"/>
    </w:p>
    <w:p w:rsidR="00C5440B" w:rsidRDefault="00C5440B" w:rsidP="00C544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C5440B" w:rsidRDefault="00C5440B" w:rsidP="00C544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К 3 годам</w:t>
      </w:r>
    </w:p>
    <w:p w:rsidR="00C5440B" w:rsidRDefault="00C5440B" w:rsidP="00C544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Ваш ребёнок часто задаёт вопросы;</w:t>
      </w:r>
    </w:p>
    <w:p w:rsidR="00C5440B" w:rsidRDefault="00C5440B" w:rsidP="00C544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пользуется</w:t>
      </w:r>
      <w:r>
        <w:rPr>
          <w:color w:val="333333"/>
          <w:sz w:val="30"/>
          <w:szCs w:val="30"/>
        </w:rPr>
        <w:t>  </w:t>
      </w:r>
      <w:r>
        <w:rPr>
          <w:color w:val="333333"/>
          <w:sz w:val="27"/>
          <w:szCs w:val="27"/>
        </w:rPr>
        <w:t xml:space="preserve">двух </w:t>
      </w:r>
      <w:proofErr w:type="gramStart"/>
      <w:r>
        <w:rPr>
          <w:color w:val="333333"/>
          <w:sz w:val="27"/>
          <w:szCs w:val="27"/>
        </w:rPr>
        <w:t>-т</w:t>
      </w:r>
      <w:proofErr w:type="gramEnd"/>
      <w:r>
        <w:rPr>
          <w:color w:val="333333"/>
          <w:sz w:val="27"/>
          <w:szCs w:val="27"/>
        </w:rPr>
        <w:t>рёхсловным предложением;</w:t>
      </w:r>
    </w:p>
    <w:p w:rsidR="00C5440B" w:rsidRDefault="00C5440B" w:rsidP="00C544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высказывает</w:t>
      </w:r>
      <w:r>
        <w:rPr>
          <w:color w:val="333333"/>
          <w:sz w:val="30"/>
          <w:szCs w:val="30"/>
        </w:rPr>
        <w:t>  </w:t>
      </w:r>
      <w:r>
        <w:rPr>
          <w:color w:val="333333"/>
          <w:sz w:val="27"/>
          <w:szCs w:val="27"/>
        </w:rPr>
        <w:t>свои желания и мысли;</w:t>
      </w:r>
    </w:p>
    <w:p w:rsidR="00C5440B" w:rsidRDefault="00C5440B" w:rsidP="00C544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договаривает слоги, слова</w:t>
      </w:r>
      <w:r>
        <w:rPr>
          <w:color w:val="333333"/>
          <w:sz w:val="30"/>
          <w:szCs w:val="30"/>
        </w:rPr>
        <w:t>  </w:t>
      </w:r>
      <w:r>
        <w:rPr>
          <w:color w:val="333333"/>
          <w:sz w:val="27"/>
          <w:szCs w:val="27"/>
        </w:rPr>
        <w:t>при Вашем чтении;</w:t>
      </w:r>
    </w:p>
    <w:p w:rsidR="00C5440B" w:rsidRDefault="00C5440B" w:rsidP="00C544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имеет словарный запас</w:t>
      </w:r>
      <w:r>
        <w:rPr>
          <w:color w:val="333333"/>
          <w:sz w:val="30"/>
          <w:szCs w:val="30"/>
        </w:rPr>
        <w:t>  </w:t>
      </w:r>
      <w:r>
        <w:rPr>
          <w:color w:val="333333"/>
          <w:sz w:val="27"/>
          <w:szCs w:val="27"/>
        </w:rPr>
        <w:t>1000- 1500 слов;</w:t>
      </w:r>
    </w:p>
    <w:p w:rsidR="00C5440B" w:rsidRDefault="00C5440B" w:rsidP="00C544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понимает значение предлогов</w:t>
      </w:r>
      <w:r>
        <w:rPr>
          <w:color w:val="333333"/>
          <w:sz w:val="30"/>
          <w:szCs w:val="30"/>
        </w:rPr>
        <w:t>  </w:t>
      </w:r>
      <w:r>
        <w:rPr>
          <w:color w:val="333333"/>
          <w:sz w:val="27"/>
          <w:szCs w:val="27"/>
        </w:rPr>
        <w:t>и множественного числа, знает время суток, называет 2-3 цвета.</w:t>
      </w:r>
    </w:p>
    <w:p w:rsidR="00C5440B" w:rsidRDefault="00C5440B" w:rsidP="00C544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C5440B" w:rsidRDefault="00C5440B" w:rsidP="00C544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К 4 годам</w:t>
      </w:r>
    </w:p>
    <w:p w:rsidR="00C5440B" w:rsidRDefault="00C5440B" w:rsidP="00C544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Владеет словарём в 1500 слов;</w:t>
      </w:r>
    </w:p>
    <w:p w:rsidR="00C5440B" w:rsidRDefault="00C5440B" w:rsidP="00C544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Начинает употреблять сложные</w:t>
      </w:r>
      <w:r>
        <w:rPr>
          <w:color w:val="333333"/>
          <w:sz w:val="30"/>
          <w:szCs w:val="30"/>
        </w:rPr>
        <w:t>  </w:t>
      </w:r>
      <w:r>
        <w:rPr>
          <w:color w:val="333333"/>
          <w:sz w:val="27"/>
          <w:szCs w:val="27"/>
        </w:rPr>
        <w:t>предложения; говорит предложениями из 4 – 5 слов;</w:t>
      </w:r>
    </w:p>
    <w:p w:rsidR="00C5440B" w:rsidRDefault="00C5440B" w:rsidP="00C544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Задаёт много вопросов, используя слова «кто?» и «почему?»;</w:t>
      </w:r>
    </w:p>
    <w:p w:rsidR="00C5440B" w:rsidRDefault="00C5440B" w:rsidP="00C544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Выполняет просьбы</w:t>
      </w:r>
      <w:r>
        <w:rPr>
          <w:color w:val="333333"/>
          <w:sz w:val="30"/>
          <w:szCs w:val="30"/>
        </w:rPr>
        <w:t>  </w:t>
      </w:r>
      <w:r>
        <w:rPr>
          <w:color w:val="333333"/>
          <w:sz w:val="27"/>
          <w:szCs w:val="27"/>
        </w:rPr>
        <w:t>и команды, даже если предмет не находится в поле зрения;</w:t>
      </w:r>
    </w:p>
    <w:p w:rsidR="00C5440B" w:rsidRDefault="00C5440B" w:rsidP="00C544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Правильно употребляет глаголы в прошедшем времени; правильно произносит</w:t>
      </w:r>
      <w:r>
        <w:rPr>
          <w:color w:val="333333"/>
          <w:sz w:val="30"/>
          <w:szCs w:val="30"/>
        </w:rPr>
        <w:t>  </w:t>
      </w:r>
      <w:r>
        <w:rPr>
          <w:color w:val="333333"/>
          <w:sz w:val="27"/>
          <w:szCs w:val="27"/>
        </w:rPr>
        <w:t>звук «П», «Б», «Т», «Д», «Ф», «В», «К», «Г»</w:t>
      </w:r>
      <w:proofErr w:type="gramStart"/>
      <w:r>
        <w:rPr>
          <w:color w:val="333333"/>
          <w:sz w:val="27"/>
          <w:szCs w:val="27"/>
        </w:rPr>
        <w:t>,«</w:t>
      </w:r>
      <w:proofErr w:type="gramEnd"/>
      <w:r>
        <w:rPr>
          <w:color w:val="333333"/>
          <w:sz w:val="27"/>
          <w:szCs w:val="27"/>
        </w:rPr>
        <w:t>Х», «С», «З», «Ц», «М», «Н».</w:t>
      </w:r>
    </w:p>
    <w:p w:rsidR="00C5440B" w:rsidRDefault="00C5440B" w:rsidP="00C544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C5440B" w:rsidRDefault="00C5440B" w:rsidP="00C544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К 5 годам</w:t>
      </w:r>
    </w:p>
    <w:p w:rsidR="00C5440B" w:rsidRDefault="00C5440B" w:rsidP="00C544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Владеет словарём около 3000 слов;</w:t>
      </w:r>
    </w:p>
    <w:p w:rsidR="00C5440B" w:rsidRDefault="00C5440B" w:rsidP="00C544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Пользуется предложением из 5 – 6</w:t>
      </w:r>
      <w:r>
        <w:rPr>
          <w:color w:val="333333"/>
          <w:sz w:val="30"/>
          <w:szCs w:val="30"/>
        </w:rPr>
        <w:t>  </w:t>
      </w:r>
      <w:r>
        <w:rPr>
          <w:color w:val="333333"/>
          <w:sz w:val="27"/>
          <w:szCs w:val="27"/>
        </w:rPr>
        <w:t>слов;</w:t>
      </w:r>
    </w:p>
    <w:p w:rsidR="00C5440B" w:rsidRDefault="00C5440B" w:rsidP="00C544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Знает свой домашний адрес, умеет пересказывать; правильно произносит практически все звуки родного языка;</w:t>
      </w:r>
    </w:p>
    <w:p w:rsidR="00C5440B" w:rsidRDefault="00C5440B" w:rsidP="00C544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lastRenderedPageBreak/>
        <w:t>Определяет право –</w:t>
      </w:r>
      <w:r>
        <w:rPr>
          <w:color w:val="333333"/>
          <w:sz w:val="30"/>
          <w:szCs w:val="30"/>
        </w:rPr>
        <w:t>  </w:t>
      </w:r>
      <w:r>
        <w:rPr>
          <w:color w:val="333333"/>
          <w:sz w:val="27"/>
          <w:szCs w:val="27"/>
        </w:rPr>
        <w:t>лево у себя, но не у других;</w:t>
      </w:r>
    </w:p>
    <w:p w:rsidR="00C5440B" w:rsidRDefault="00C5440B" w:rsidP="00C544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Знает простые антонимы (большой – маленький, твёрдый – мягкий…);</w:t>
      </w:r>
    </w:p>
    <w:p w:rsidR="00C5440B" w:rsidRDefault="00C5440B" w:rsidP="00C544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Пользуется настоящим, прошедшим и будущим временем;</w:t>
      </w:r>
    </w:p>
    <w:p w:rsidR="00C5440B" w:rsidRDefault="00C5440B" w:rsidP="00C544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Считает до 10 с сопоставлением предмета;</w:t>
      </w:r>
    </w:p>
    <w:p w:rsidR="00C5440B" w:rsidRDefault="00C5440B" w:rsidP="00C544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Знает назначение предметов и из чего они сделаны.</w:t>
      </w:r>
    </w:p>
    <w:p w:rsidR="00C5440B" w:rsidRDefault="00C5440B" w:rsidP="00C544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C5440B" w:rsidRDefault="00C5440B" w:rsidP="00C544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К 6 годам</w:t>
      </w:r>
    </w:p>
    <w:p w:rsidR="00C5440B" w:rsidRDefault="00C5440B" w:rsidP="00C544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Владеет словарём около 4000 слов;</w:t>
      </w:r>
    </w:p>
    <w:p w:rsidR="00C5440B" w:rsidRDefault="00C5440B" w:rsidP="00C544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Все звуки родного языка произносит правильно;</w:t>
      </w:r>
    </w:p>
    <w:p w:rsidR="00C5440B" w:rsidRDefault="00C5440B" w:rsidP="00C544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Умеет рассказывать и пересказывать, при этом старается выразить своё отношение к героям;</w:t>
      </w:r>
    </w:p>
    <w:p w:rsidR="00C5440B" w:rsidRDefault="00C5440B" w:rsidP="00C544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Помнит и может описать прошедшие события; пользуется сложными предложениями;</w:t>
      </w:r>
    </w:p>
    <w:p w:rsidR="00C5440B" w:rsidRDefault="00C5440B" w:rsidP="00C544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color w:val="333333"/>
          <w:sz w:val="27"/>
          <w:szCs w:val="27"/>
        </w:rPr>
        <w:t>Употребляет все части речи; рисует, штрихует</w:t>
      </w:r>
      <w:proofErr w:type="gramStart"/>
      <w:r>
        <w:rPr>
          <w:color w:val="333333"/>
          <w:sz w:val="27"/>
          <w:szCs w:val="27"/>
        </w:rPr>
        <w:t xml:space="preserve"> ,</w:t>
      </w:r>
      <w:proofErr w:type="gramEnd"/>
      <w:r>
        <w:rPr>
          <w:color w:val="333333"/>
          <w:sz w:val="27"/>
          <w:szCs w:val="27"/>
        </w:rPr>
        <w:t>обводит; хорошо ориентируется на листе бумаги и в пространстве;</w:t>
      </w:r>
      <w:r>
        <w:rPr>
          <w:color w:val="333333"/>
          <w:sz w:val="30"/>
          <w:szCs w:val="30"/>
        </w:rPr>
        <w:t> </w:t>
      </w:r>
      <w:r>
        <w:rPr>
          <w:color w:val="333333"/>
          <w:sz w:val="27"/>
          <w:szCs w:val="27"/>
        </w:rPr>
        <w:t xml:space="preserve">различает и </w:t>
      </w:r>
      <w:proofErr w:type="spellStart"/>
      <w:r>
        <w:rPr>
          <w:color w:val="333333"/>
          <w:sz w:val="27"/>
          <w:szCs w:val="27"/>
        </w:rPr>
        <w:t>идентифференцирует</w:t>
      </w:r>
      <w:proofErr w:type="spellEnd"/>
      <w:r>
        <w:rPr>
          <w:color w:val="333333"/>
          <w:sz w:val="27"/>
          <w:szCs w:val="27"/>
        </w:rPr>
        <w:t xml:space="preserve"> звуки речи;</w:t>
      </w:r>
    </w:p>
    <w:p w:rsidR="00C5440B" w:rsidRDefault="00C5440B" w:rsidP="00C544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Использует абстрактные и отвлечённые понятия.</w:t>
      </w:r>
    </w:p>
    <w:p w:rsidR="00C5440B" w:rsidRDefault="00C5440B" w:rsidP="00C544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5440B" w:rsidRDefault="00C5440B" w:rsidP="00C544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color w:val="333333"/>
          <w:sz w:val="27"/>
          <w:szCs w:val="27"/>
        </w:rPr>
        <w:t>Всё это должны знать родители не для того чтобы сравнивать своего ребёнка с другими</w:t>
      </w:r>
      <w:r>
        <w:rPr>
          <w:color w:val="333333"/>
          <w:sz w:val="30"/>
          <w:szCs w:val="30"/>
        </w:rPr>
        <w:t>  </w:t>
      </w:r>
      <w:r>
        <w:rPr>
          <w:color w:val="333333"/>
          <w:sz w:val="27"/>
          <w:szCs w:val="27"/>
        </w:rPr>
        <w:t>детьми, а для того чтобы вовремя</w:t>
      </w:r>
      <w:r>
        <w:rPr>
          <w:color w:val="333333"/>
          <w:sz w:val="30"/>
          <w:szCs w:val="30"/>
        </w:rPr>
        <w:t> </w:t>
      </w:r>
      <w:r>
        <w:rPr>
          <w:color w:val="333333"/>
          <w:sz w:val="27"/>
          <w:szCs w:val="27"/>
        </w:rPr>
        <w:t>обратиться к специалисту.</w:t>
      </w:r>
    </w:p>
    <w:p w:rsidR="00DC37DF" w:rsidRDefault="00C5440B">
      <w:bookmarkStart w:id="0" w:name="_GoBack"/>
      <w:bookmarkEnd w:id="0"/>
    </w:p>
    <w:sectPr w:rsidR="00DC37DF" w:rsidSect="00C5440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0B"/>
    <w:rsid w:val="00347984"/>
    <w:rsid w:val="004B2710"/>
    <w:rsid w:val="00C5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Антоновский</dc:creator>
  <cp:keywords/>
  <dc:description/>
  <cp:lastModifiedBy>Илья Антоновский</cp:lastModifiedBy>
  <cp:revision>1</cp:revision>
  <dcterms:created xsi:type="dcterms:W3CDTF">2020-10-31T17:36:00Z</dcterms:created>
  <dcterms:modified xsi:type="dcterms:W3CDTF">2020-10-31T17:42:00Z</dcterms:modified>
</cp:coreProperties>
</file>